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="00DB58B7" w:rsidRDefault="002B7613" w14:paraId="41CEF8BC" wp14:textId="77777777">
      <w:pPr>
        <w:contextualSpacing/>
      </w:pPr>
      <w:r>
        <w:t xml:space="preserve">Bonjour </w:t>
      </w:r>
      <w:r w:rsidR="006E343C">
        <w:t xml:space="preserve">Guy </w:t>
      </w:r>
    </w:p>
    <w:p xmlns:wp14="http://schemas.microsoft.com/office/word/2010/wordml" w:rsidR="00DB58B7" w:rsidRDefault="00DB58B7" w14:paraId="672A6659" wp14:textId="77777777">
      <w:pPr>
        <w:contextualSpacing/>
      </w:pPr>
    </w:p>
    <w:p xmlns:wp14="http://schemas.microsoft.com/office/word/2010/wordml" w:rsidR="00AB1E42" w:rsidRDefault="006E343C" w14:paraId="314ACB53" wp14:textId="77777777">
      <w:pPr>
        <w:contextualSpacing/>
      </w:pPr>
      <w:r>
        <w:t>Merci</w:t>
      </w:r>
      <w:r w:rsidR="002B7613">
        <w:t xml:space="preserve"> à vous et à tous les </w:t>
      </w:r>
      <w:r w:rsidR="00AB1E42">
        <w:t>membres.</w:t>
      </w:r>
    </w:p>
    <w:p xmlns:wp14="http://schemas.microsoft.com/office/word/2010/wordml" w:rsidR="004A70F1" w:rsidRDefault="00AB1E42" w14:paraId="231AC961" wp14:textId="035FE566">
      <w:pPr>
        <w:contextualSpacing/>
      </w:pPr>
      <w:r w:rsidR="66ACC1D7">
        <w:rPr/>
        <w:t xml:space="preserve">Quand on voit ce que l’on fait est utile ça vaut la </w:t>
      </w:r>
      <w:r w:rsidR="66ACC1D7">
        <w:rPr/>
        <w:t>peine on</w:t>
      </w:r>
      <w:r w:rsidR="66ACC1D7">
        <w:rPr/>
        <w:t xml:space="preserve"> est récompensé</w:t>
      </w:r>
    </w:p>
    <w:p xmlns:wp14="http://schemas.microsoft.com/office/word/2010/wordml" w:rsidR="007B5D75" w:rsidRDefault="006E343C" w14:paraId="58EA8E8D" wp14:textId="5B22CD1B">
      <w:pPr>
        <w:contextualSpacing/>
      </w:pPr>
      <w:r w:rsidR="66ACC1D7">
        <w:rPr/>
        <w:t xml:space="preserve"> </w:t>
      </w:r>
      <w:proofErr w:type="gramStart"/>
      <w:r w:rsidR="66ACC1D7">
        <w:rPr/>
        <w:t>il</w:t>
      </w:r>
      <w:proofErr w:type="gramEnd"/>
      <w:r w:rsidR="66ACC1D7">
        <w:rPr/>
        <w:t xml:space="preserve"> y a beaucoup de nouveaux membres qui non </w:t>
      </w:r>
      <w:r w:rsidR="66ACC1D7">
        <w:rPr/>
        <w:t>aucune documentation</w:t>
      </w:r>
      <w:r w:rsidR="66ACC1D7">
        <w:rPr/>
        <w:t xml:space="preserve"> et il y a de plus en plus de </w:t>
      </w:r>
      <w:r w:rsidR="66ACC1D7">
        <w:rPr/>
        <w:t>difficultés à</w:t>
      </w:r>
      <w:r w:rsidR="66ACC1D7">
        <w:rPr/>
        <w:t xml:space="preserve"> trouver alors quand je trouve un </w:t>
      </w:r>
      <w:r w:rsidR="66ACC1D7">
        <w:rPr/>
        <w:t>document soit</w:t>
      </w:r>
      <w:r w:rsidR="66ACC1D7">
        <w:rPr/>
        <w:t xml:space="preserve"> notices </w:t>
      </w:r>
      <w:r w:rsidR="66ACC1D7">
        <w:rPr/>
        <w:t>explications techniques</w:t>
      </w:r>
      <w:r w:rsidR="66ACC1D7">
        <w:rPr/>
        <w:t xml:space="preserve"> pièces </w:t>
      </w:r>
      <w:r w:rsidR="66ACC1D7">
        <w:rPr/>
        <w:t>détachées sur</w:t>
      </w:r>
      <w:r w:rsidR="66ACC1D7">
        <w:rPr/>
        <w:t xml:space="preserve"> les </w:t>
      </w:r>
      <w:proofErr w:type="spellStart"/>
      <w:r w:rsidR="66ACC1D7">
        <w:rPr/>
        <w:t>Passap</w:t>
      </w:r>
      <w:proofErr w:type="spellEnd"/>
      <w:r w:rsidR="66ACC1D7">
        <w:rPr/>
        <w:t xml:space="preserve"> ……même si ça ne sert pas en ce moment, j’enregistre </w:t>
      </w:r>
      <w:r w:rsidR="66ACC1D7">
        <w:rPr/>
        <w:t>et ils</w:t>
      </w:r>
      <w:r w:rsidR="66ACC1D7">
        <w:rPr/>
        <w:t xml:space="preserve"> persistent.</w:t>
      </w:r>
    </w:p>
    <w:p xmlns:wp14="http://schemas.microsoft.com/office/word/2010/wordml" w:rsidR="004A70F1" w:rsidRDefault="007B5D75" w14:paraId="7D4F2FBD" wp14:textId="6F9CC844">
      <w:pPr>
        <w:contextualSpacing/>
      </w:pPr>
      <w:r w:rsidR="66ACC1D7">
        <w:rPr/>
        <w:t xml:space="preserve">Comme sur ce site les personnes qui passent sont très intéressées par les </w:t>
      </w:r>
      <w:proofErr w:type="spellStart"/>
      <w:r w:rsidR="66ACC1D7">
        <w:rPr/>
        <w:t>Passap</w:t>
      </w:r>
      <w:proofErr w:type="spellEnd"/>
      <w:r w:rsidR="66ACC1D7">
        <w:rPr/>
        <w:t xml:space="preserve">  je stocke </w:t>
      </w:r>
      <w:r w:rsidR="66ACC1D7">
        <w:rPr/>
        <w:t>tout ce</w:t>
      </w:r>
      <w:r w:rsidR="66ACC1D7">
        <w:rPr/>
        <w:t xml:space="preserve"> que je trouve.</w:t>
      </w:r>
    </w:p>
    <w:p xmlns:wp14="http://schemas.microsoft.com/office/word/2010/wordml" w:rsidR="00273CC6" w:rsidRDefault="003A3731" w14:paraId="082590A7" wp14:textId="7E065C37">
      <w:pPr>
        <w:contextualSpacing/>
      </w:pPr>
      <w:r w:rsidR="66ACC1D7">
        <w:rPr/>
        <w:t xml:space="preserve">Ce que j’espère c’est que tous, </w:t>
      </w:r>
      <w:r w:rsidR="66ACC1D7">
        <w:rPr/>
        <w:t xml:space="preserve">et </w:t>
      </w:r>
      <w:r w:rsidR="66ACC1D7">
        <w:rPr/>
        <w:t xml:space="preserve">toutes </w:t>
      </w:r>
      <w:r w:rsidR="66ACC1D7">
        <w:rPr/>
        <w:t>ailles ouvrir</w:t>
      </w:r>
      <w:r w:rsidR="66ACC1D7">
        <w:rPr/>
        <w:t xml:space="preserve"> ces liens.  Je ne sais pas tout énumérer  </w:t>
      </w:r>
      <w:proofErr w:type="spellStart"/>
      <w:r w:rsidR="66ACC1D7">
        <w:rPr/>
        <w:t>Passap</w:t>
      </w:r>
      <w:proofErr w:type="spellEnd"/>
      <w:r w:rsidR="66ACC1D7">
        <w:rPr/>
        <w:t xml:space="preserve">  est très vaste inimaginables toutes les </w:t>
      </w:r>
      <w:r w:rsidR="66ACC1D7">
        <w:rPr/>
        <w:t>possibilités qui</w:t>
      </w:r>
      <w:r w:rsidR="66ACC1D7">
        <w:rPr/>
        <w:t xml:space="preserve"> va </w:t>
      </w:r>
      <w:r w:rsidR="66ACC1D7">
        <w:rPr/>
        <w:t>de mécanique</w:t>
      </w:r>
      <w:r w:rsidR="66ACC1D7">
        <w:rPr/>
        <w:t xml:space="preserve"> à la pratique.</w:t>
      </w:r>
    </w:p>
    <w:p xmlns:wp14="http://schemas.microsoft.com/office/word/2010/wordml" w:rsidR="004871EC" w:rsidP="00AB1E42" w:rsidRDefault="002A54B8" w14:paraId="1562EBDA" wp14:textId="2606AEB1">
      <w:pPr>
        <w:contextualSpacing/>
      </w:pPr>
      <w:r w:rsidR="66ACC1D7">
        <w:rPr/>
        <w:t xml:space="preserve">Le net est très intéressant mais on ne sait pas combien de temps c’est </w:t>
      </w:r>
      <w:r w:rsidR="66ACC1D7">
        <w:rPr/>
        <w:t>accessible</w:t>
      </w:r>
      <w:r w:rsidR="66ACC1D7">
        <w:rPr/>
        <w:t xml:space="preserve"> </w:t>
      </w:r>
    </w:p>
    <w:p xmlns:wp14="http://schemas.microsoft.com/office/word/2010/wordml" w:rsidR="007532B8" w:rsidP="007532B8" w:rsidRDefault="004871EC" w14:paraId="217ED12F" wp14:textId="313180FD">
      <w:pPr>
        <w:contextualSpacing/>
      </w:pPr>
      <w:r w:rsidR="66ACC1D7">
        <w:rPr/>
        <w:t xml:space="preserve"> Mais voilà je suis désolée le problème je ne sais pas toujours dire où je les ai </w:t>
      </w:r>
      <w:r w:rsidR="66ACC1D7">
        <w:rPr/>
        <w:t>trouvés je</w:t>
      </w:r>
      <w:r w:rsidR="66ACC1D7">
        <w:rPr/>
        <w:t xml:space="preserve"> clic sur un sujet et de fil en </w:t>
      </w:r>
      <w:proofErr w:type="spellStart"/>
      <w:r w:rsidR="66ACC1D7">
        <w:rPr/>
        <w:t>aig</w:t>
      </w:r>
      <w:proofErr w:type="spellEnd"/>
      <w:r w:rsidR="66ACC1D7">
        <w:rPr/>
        <w:t xml:space="preserve"> oups trouvailles alors j’enregistre de suite où je ne le retrouve </w:t>
      </w:r>
      <w:r w:rsidR="66ACC1D7">
        <w:rPr/>
        <w:t>plus je</w:t>
      </w:r>
      <w:r w:rsidR="66ACC1D7">
        <w:rPr/>
        <w:t xml:space="preserve"> ne retrouve plus le chemin </w:t>
      </w:r>
    </w:p>
    <w:p xmlns:wp14="http://schemas.microsoft.com/office/word/2010/wordml" w:rsidR="00AB1E42" w:rsidP="00AB1E42" w:rsidRDefault="00AB1E42" w14:paraId="236EC9C7" wp14:textId="179AD647">
      <w:pPr>
        <w:contextualSpacing/>
      </w:pPr>
      <w:r w:rsidR="66ACC1D7">
        <w:rPr/>
        <w:t xml:space="preserve"> C’est le cas cette fois j’ai trouvé </w:t>
      </w:r>
      <w:r w:rsidR="66ACC1D7">
        <w:rPr/>
        <w:t>des cartes</w:t>
      </w:r>
      <w:r w:rsidR="66ACC1D7">
        <w:rPr/>
        <w:t xml:space="preserve">’ </w:t>
      </w:r>
      <w:proofErr w:type="spellStart"/>
      <w:r w:rsidR="66ACC1D7">
        <w:rPr/>
        <w:t>Jac</w:t>
      </w:r>
      <w:proofErr w:type="spellEnd"/>
      <w:r w:rsidR="66ACC1D7">
        <w:rPr/>
        <w:t xml:space="preserve"> 40’   des </w:t>
      </w:r>
      <w:r w:rsidR="66ACC1D7">
        <w:rPr/>
        <w:t>dessins aussi</w:t>
      </w:r>
      <w:r w:rsidR="66ACC1D7">
        <w:rPr/>
        <w:t xml:space="preserve"> des motifs Cut </w:t>
      </w:r>
      <w:r w:rsidR="66ACC1D7">
        <w:rPr/>
        <w:t>jacquard pour</w:t>
      </w:r>
      <w:r w:rsidR="66ACC1D7">
        <w:rPr/>
        <w:t xml:space="preserve"> </w:t>
      </w:r>
      <w:r w:rsidR="66ACC1D7">
        <w:rPr/>
        <w:t>feuilles à</w:t>
      </w:r>
      <w:r w:rsidR="66ACC1D7">
        <w:rPr/>
        <w:t xml:space="preserve"> marquer pour E 6000et </w:t>
      </w:r>
    </w:p>
    <w:p xmlns:wp14="http://schemas.microsoft.com/office/word/2010/wordml" w:rsidR="007B34AE" w:rsidRDefault="007B34AE" w14:paraId="60917391" wp14:textId="4B8EF0D2">
      <w:pPr>
        <w:contextualSpacing/>
      </w:pPr>
      <w:r w:rsidR="09B40CE3">
        <w:rPr/>
        <w:t>que je viens d’ajouter dans’ E6000</w:t>
      </w:r>
      <w:r w:rsidR="09B40CE3">
        <w:rPr/>
        <w:t xml:space="preserve"> en générale</w:t>
      </w:r>
      <w:r w:rsidR="09B40CE3">
        <w:rPr/>
        <w:t xml:space="preserve">’ avec </w:t>
      </w:r>
      <w:r w:rsidR="09B40CE3">
        <w:rPr/>
        <w:t>son</w:t>
      </w:r>
      <w:r w:rsidR="09B40CE3">
        <w:rPr/>
        <w:t xml:space="preserve"> Lien :</w:t>
      </w:r>
      <w:r w:rsidR="09B40CE3">
        <w:rPr/>
        <w:t xml:space="preserve"> </w:t>
      </w:r>
    </w:p>
    <w:p xmlns:wp14="http://schemas.microsoft.com/office/word/2010/wordml" w:rsidR="007B34AE" w:rsidRDefault="007B34AE" w14:paraId="23D286C1" wp14:textId="5671E6D2">
      <w:pPr>
        <w:contextualSpacing/>
      </w:pPr>
      <w:r w:rsidR="09B40CE3">
        <w:rPr/>
        <w:t xml:space="preserve"> </w:t>
      </w:r>
      <w:hyperlink r:id="Rf1e09784a32b49c6">
        <w:r w:rsidRPr="09B40CE3" w:rsidR="09B40CE3">
          <w:rPr>
            <w:color w:val="0000FF"/>
            <w:u w:val="single"/>
          </w:rPr>
          <w:t>https://onedrive.live.com/redir?resid=94A0333F423D06A%214087</w:t>
        </w:r>
      </w:hyperlink>
    </w:p>
    <w:p xmlns:wp14="http://schemas.microsoft.com/office/word/2010/wordml" w:rsidR="007532B8" w:rsidP="00853FA8" w:rsidRDefault="007532B8" w14:paraId="002A9926" wp14:textId="1FC80E04">
      <w:pPr>
        <w:contextualSpacing/>
      </w:pPr>
      <w:proofErr w:type="gramStart"/>
      <w:r w:rsidR="66ACC1D7">
        <w:rPr/>
        <w:t>il</w:t>
      </w:r>
      <w:proofErr w:type="gramEnd"/>
      <w:r w:rsidR="66ACC1D7">
        <w:rPr/>
        <w:t xml:space="preserve"> y avait aussi des carte </w:t>
      </w:r>
      <w:r w:rsidR="66ACC1D7">
        <w:rPr/>
        <w:t>Déco Duos</w:t>
      </w:r>
      <w:r w:rsidR="66ACC1D7">
        <w:rPr/>
        <w:t xml:space="preserve"> et 6000 que j’ajoute dans Déco </w:t>
      </w:r>
    </w:p>
    <w:p xmlns:wp14="http://schemas.microsoft.com/office/word/2010/wordml" w:rsidR="00AB1E42" w:rsidP="00853FA8" w:rsidRDefault="007532B8" w14:paraId="3C572D5D" wp14:textId="3D41C23F">
      <w:pPr>
        <w:contextualSpacing/>
      </w:pPr>
      <w:r w:rsidR="66ACC1D7">
        <w:rPr/>
        <w:t xml:space="preserve">Dans </w:t>
      </w:r>
      <w:r w:rsidR="66ACC1D7">
        <w:rPr/>
        <w:t xml:space="preserve">certains </w:t>
      </w:r>
      <w:r w:rsidR="66ACC1D7">
        <w:rPr/>
        <w:t>sujets il</w:t>
      </w:r>
      <w:r w:rsidR="66ACC1D7">
        <w:rPr/>
        <w:t xml:space="preserve"> doit certainement avoir des documents en double mieux 2X que O </w:t>
      </w:r>
    </w:p>
    <w:p xmlns:wp14="http://schemas.microsoft.com/office/word/2010/wordml" w:rsidR="00CA2ACE" w:rsidP="00853FA8" w:rsidRDefault="00CA2ACE" w14:paraId="2A16E208" wp14:textId="77777777">
      <w:pPr>
        <w:contextualSpacing/>
      </w:pPr>
      <w:r>
        <w:t>Amitiés Bisous à Colette</w:t>
      </w:r>
    </w:p>
    <w:p xmlns:wp14="http://schemas.microsoft.com/office/word/2010/wordml" w:rsidR="00AB1E42" w:rsidP="00853FA8" w:rsidRDefault="00AB1E42" w14:paraId="0A37501D" wp14:textId="77777777">
      <w:pPr>
        <w:contextualSpacing/>
      </w:pPr>
    </w:p>
    <w:p xmlns:wp14="http://schemas.microsoft.com/office/word/2010/wordml" w:rsidR="00AB1E42" w:rsidP="00853FA8" w:rsidRDefault="00E871C4" w14:paraId="6B54CD93" wp14:textId="77777777">
      <w:pPr>
        <w:contextualSpacing/>
      </w:pPr>
      <w:r>
        <w:t>Bonjour,</w:t>
      </w:r>
    </w:p>
    <w:p xmlns:wp14="http://schemas.microsoft.com/office/word/2010/wordml" w:rsidR="00AB1E42" w:rsidP="00853FA8" w:rsidRDefault="007532B8" w14:paraId="29D6B04F" wp14:textId="77777777">
      <w:pPr>
        <w:contextualSpacing/>
      </w:pPr>
      <w:r>
        <w:t xml:space="preserve"> </w:t>
      </w:r>
    </w:p>
    <w:p xmlns:wp14="http://schemas.microsoft.com/office/word/2010/wordml" w:rsidR="00AB1E42" w:rsidP="00853FA8" w:rsidRDefault="00AB1E42" w14:paraId="5DAB6C7B" wp14:textId="77777777">
      <w:pPr>
        <w:contextualSpacing/>
      </w:pPr>
    </w:p>
    <w:p xmlns:wp14="http://schemas.microsoft.com/office/word/2010/wordml" w:rsidR="00AB1E42" w:rsidP="00853FA8" w:rsidRDefault="00AB1E42" w14:paraId="02EB378F" wp14:textId="77777777">
      <w:pPr>
        <w:contextualSpacing/>
      </w:pPr>
    </w:p>
    <w:p xmlns:wp14="http://schemas.microsoft.com/office/word/2010/wordml" w:rsidR="00853FA8" w:rsidP="00853FA8" w:rsidRDefault="00853FA8" w14:paraId="608B693A" wp14:textId="77777777">
      <w:pPr>
        <w:contextualSpacing/>
      </w:pPr>
      <w:r>
        <w:t xml:space="preserve">Prenez un peu de temps allez tout ouvrir </w:t>
      </w:r>
      <w:r w:rsidR="00AB1E42">
        <w:t xml:space="preserve">il y aura certainement des choses qui vous intéressera </w:t>
      </w:r>
    </w:p>
    <w:p xmlns:wp14="http://schemas.microsoft.com/office/word/2010/wordml" w:rsidR="004A70F1" w:rsidP="00853FA8" w:rsidRDefault="004A70F1" w14:paraId="6A05A809" wp14:textId="77777777">
      <w:pPr>
        <w:contextualSpacing/>
      </w:pPr>
    </w:p>
    <w:p xmlns:wp14="http://schemas.microsoft.com/office/word/2010/wordml" w:rsidR="00853FA8" w:rsidP="00853FA8" w:rsidRDefault="00853FA8" w14:paraId="5A39BBE3" wp14:textId="77777777">
      <w:pPr>
        <w:contextualSpacing/>
      </w:pPr>
    </w:p>
    <w:p xmlns:wp14="http://schemas.microsoft.com/office/word/2010/wordml" w:rsidR="00AB1E42" w:rsidP="004A70F1" w:rsidRDefault="00AB1E42" w14:paraId="41C8F396" wp14:textId="77777777">
      <w:pPr>
        <w:contextualSpacing/>
      </w:pPr>
    </w:p>
    <w:p xmlns:wp14="http://schemas.microsoft.com/office/word/2010/wordml" w:rsidR="00AB1E42" w:rsidP="004A70F1" w:rsidRDefault="00AB1E42" w14:paraId="72A3D3EC" wp14:textId="77777777">
      <w:pPr>
        <w:contextualSpacing/>
      </w:pPr>
    </w:p>
    <w:p xmlns:wp14="http://schemas.microsoft.com/office/word/2010/wordml" w:rsidR="00853FA8" w:rsidP="00853FA8" w:rsidRDefault="00853FA8" w14:paraId="0D0B940D" wp14:textId="77777777">
      <w:pPr>
        <w:contextualSpacing/>
      </w:pPr>
    </w:p>
    <w:p xmlns:wp14="http://schemas.microsoft.com/office/word/2010/wordml" w:rsidR="0051711F" w:rsidP="0051711F" w:rsidRDefault="0051711F" w14:paraId="250D4F1E" wp14:textId="77777777">
      <w:pPr>
        <w:pStyle w:val="NormalWeb"/>
        <w:spacing w:before="0" w:beforeAutospacing="0" w:after="0" w:afterAutospacing="0"/>
        <w:jc w:val="center"/>
      </w:pPr>
      <w:bookmarkStart w:name="_GoBack" w:id="0"/>
      <w:bookmarkEnd w:id="0"/>
      <w:r>
        <w:rPr>
          <w:rFonts w:ascii="Arial" w:hAnsi="Arial" w:cs="Arial"/>
          <w:color w:val="FF3399"/>
          <w:sz w:val="48"/>
          <w:szCs w:val="48"/>
        </w:rPr>
        <w:t>Francis KUHN         </w:t>
      </w:r>
    </w:p>
    <w:p xmlns:wp14="http://schemas.microsoft.com/office/word/2010/wordml" w:rsidR="0051711F" w:rsidP="0051711F" w:rsidRDefault="0051711F" w14:paraId="6595935F" wp14:textId="77777777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color w:val="FF3399"/>
          <w:sz w:val="27"/>
          <w:szCs w:val="27"/>
        </w:rPr>
        <w:t>39, rue Saint-Joseph   FR 68127 SAINTE CROIX EN PLAINE</w:t>
      </w:r>
    </w:p>
    <w:p xmlns:wp14="http://schemas.microsoft.com/office/word/2010/wordml" w:rsidR="0051711F" w:rsidP="0051711F" w:rsidRDefault="0051711F" w14:paraId="5DF74A73" wp14:textId="77777777">
      <w:pPr>
        <w:pStyle w:val="NormalWeb"/>
        <w:spacing w:before="0" w:beforeAutospacing="0" w:after="15" w:afterAutospacing="0" w:line="360" w:lineRule="auto"/>
        <w:jc w:val="center"/>
      </w:pPr>
      <w:r>
        <w:rPr>
          <w:rFonts w:ascii="Arial" w:hAnsi="Arial" w:cs="Arial"/>
          <w:b/>
          <w:bCs/>
          <w:color w:val="000000"/>
        </w:rPr>
        <w:t>Pièces de rechange pour les machines à tricoter  SUPERBA, PASSAP et MY-ROCKS</w:t>
      </w:r>
      <w:r>
        <w:t xml:space="preserve"> </w:t>
      </w:r>
    </w:p>
    <w:p xmlns:wp14="http://schemas.microsoft.com/office/word/2010/wordml" w:rsidR="00EF029D" w:rsidP="00601CD3" w:rsidRDefault="0051711F" w14:paraId="38951F0D" wp14:textId="77777777">
      <w:pPr>
        <w:pStyle w:val="NormalWeb"/>
        <w:spacing w:before="0" w:beforeAutospacing="0" w:after="0" w:afterAutospacing="0"/>
        <w:jc w:val="center"/>
      </w:pPr>
      <w:r>
        <w:rPr>
          <w:rFonts w:ascii="Verdana" w:hAnsi="Verdana"/>
          <w:color w:val="000000"/>
          <w:sz w:val="20"/>
          <w:szCs w:val="20"/>
        </w:rPr>
        <w:t>Téléphone: 00 33 (0) 6 86 68 17 18</w:t>
      </w:r>
      <w:r w:rsidR="00AA7614">
        <w:rPr>
          <w:rFonts w:ascii="Verdana" w:hAnsi="Verdana"/>
          <w:color w:val="000000"/>
          <w:sz w:val="20"/>
          <w:szCs w:val="20"/>
        </w:rPr>
        <w:t xml:space="preserve"> - Fax: 00 33 (0) 3 89 22 02 </w:t>
      </w:r>
      <w:hyperlink w:history="1" r:id="rId5">
        <w:r w:rsidRPr="00AA7614" w:rsidR="00AA7614">
          <w:rPr>
            <w:color w:val="0000FF" w:themeColor="hyperlink"/>
            <w:u w:val="single"/>
          </w:rPr>
          <w:t>https://onedrive.live.com/redir?resid=94A0333F423D06A!5969&amp;authkey=!ADqmQnIa34fyns0&amp;v=3&amp;ithint=photo%2cjpg</w:t>
        </w:r>
      </w:hyperlink>
    </w:p>
    <w:p xmlns:wp14="http://schemas.microsoft.com/office/word/2010/wordml" w:rsidR="00EF029D" w:rsidP="00EF029D" w:rsidRDefault="00EF029D" w14:paraId="0E27B00A" wp14:textId="77777777"/>
    <w:p xmlns:wp14="http://schemas.microsoft.com/office/word/2010/wordml" w:rsidR="00AA7614" w:rsidRDefault="00AA7614" w14:paraId="60061E4C" wp14:textId="77777777">
      <w:pPr>
        <w:contextualSpacing/>
      </w:pPr>
    </w:p>
    <w:sectPr w:rsidR="00AA7614" w:rsidSect="00EF029D">
      <w:pgSz w:w="11906" w:h="16838" w:orient="portrait"/>
      <w:pgMar w:top="1417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trackRevisions w:val="false"/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B7613"/>
    <w:rsid w:val="000D7FEA"/>
    <w:rsid w:val="00273CC6"/>
    <w:rsid w:val="002A54B8"/>
    <w:rsid w:val="002B7613"/>
    <w:rsid w:val="003A3731"/>
    <w:rsid w:val="004871EC"/>
    <w:rsid w:val="004A70F1"/>
    <w:rsid w:val="004E34A8"/>
    <w:rsid w:val="0051711F"/>
    <w:rsid w:val="005305E1"/>
    <w:rsid w:val="005A3275"/>
    <w:rsid w:val="005C3A1B"/>
    <w:rsid w:val="00601CD3"/>
    <w:rsid w:val="006E343C"/>
    <w:rsid w:val="007532B8"/>
    <w:rsid w:val="007B34AE"/>
    <w:rsid w:val="007B5D75"/>
    <w:rsid w:val="00853FA8"/>
    <w:rsid w:val="008B2A22"/>
    <w:rsid w:val="00AA7614"/>
    <w:rsid w:val="00AB1E42"/>
    <w:rsid w:val="00B60E77"/>
    <w:rsid w:val="00BD5F22"/>
    <w:rsid w:val="00CA2ACE"/>
    <w:rsid w:val="00DB58B7"/>
    <w:rsid w:val="00E871C4"/>
    <w:rsid w:val="00EF029D"/>
    <w:rsid w:val="00F81CC0"/>
    <w:rsid w:val="09B40CE3"/>
    <w:rsid w:val="66ACC1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FEC7F"/>
  <w15:docId w15:val="{C899DC49-93C3-49AF-A419-DA3CF18B54A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fr-BE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73CC6"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F81CC0"/>
    <w:rPr>
      <w:strike w:val="0"/>
      <w:dstrike w:val="0"/>
      <w:color w:val="009E9E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51711F"/>
    <w:rPr>
      <w:rFonts w:ascii="Times New Roman" w:hAnsi="Times New Roman" w:eastAsia="Times New Roman" w:cs="Times New Roman"/>
      <w:color w:val="008000"/>
      <w:sz w:val="24"/>
      <w:szCs w:val="24"/>
      <w:lang w:eastAsia="fr-BE"/>
    </w:rPr>
  </w:style>
  <w:style w:type="character" w:styleId="Lienhypertextesuivivisit">
    <w:name w:val="FollowedHyperlink"/>
    <w:basedOn w:val="Policepardfaut"/>
    <w:uiPriority w:val="99"/>
    <w:semiHidden/>
    <w:unhideWhenUsed/>
    <w:rsid w:val="00AA761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4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https://onedrive.live.com/redir?resid=94A0333F423D06A!5969&amp;authkey=!ADqmQnIa34fyns0&amp;v=3&amp;ithint=photo%2cjpg" TargetMode="External" Id="rId5" /><Relationship Type="http://schemas.openxmlformats.org/officeDocument/2006/relationships/hyperlink" Target="https://onedrive.live.com/redir?resid=94A0333F423D06A%214087" TargetMode="External" Id="Rf1e09784a32b49c6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danielle</dc:creator>
  <lastModifiedBy>Yolaine MOlle</lastModifiedBy>
  <revision>11</revision>
  <dcterms:created xsi:type="dcterms:W3CDTF">2016-04-11T10:02:00.0000000Z</dcterms:created>
  <dcterms:modified xsi:type="dcterms:W3CDTF">2020-04-07T15:30:20.4517980Z</dcterms:modified>
</coreProperties>
</file>